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E2CC" w14:textId="54065B22" w:rsidR="00490AA6" w:rsidRDefault="00EA5BEA" w:rsidP="008B254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C6EDB22" wp14:editId="59821C59">
            <wp:extent cx="3400425" cy="886909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8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AA86" w14:textId="77777777" w:rsidR="00EA5BEA" w:rsidRDefault="00EA5BEA" w:rsidP="008B2543">
      <w:pPr>
        <w:spacing w:after="0" w:line="240" w:lineRule="auto"/>
        <w:jc w:val="center"/>
      </w:pPr>
    </w:p>
    <w:p w14:paraId="06CCEE20" w14:textId="77777777" w:rsidR="00EA5BEA" w:rsidRDefault="00EA5BEA" w:rsidP="008B2543">
      <w:pPr>
        <w:spacing w:after="0" w:line="240" w:lineRule="auto"/>
        <w:jc w:val="center"/>
      </w:pPr>
    </w:p>
    <w:p w14:paraId="26657E4F" w14:textId="77777777" w:rsidR="00490AA6" w:rsidRPr="00490AA6" w:rsidRDefault="00490AA6" w:rsidP="008B2543">
      <w:pPr>
        <w:spacing w:after="0" w:line="240" w:lineRule="auto"/>
        <w:jc w:val="center"/>
        <w:rPr>
          <w:b/>
        </w:rPr>
      </w:pPr>
      <w:r w:rsidRPr="00490AA6">
        <w:rPr>
          <w:b/>
        </w:rPr>
        <w:t>РЕКВИЗИТЫ</w:t>
      </w:r>
    </w:p>
    <w:p w14:paraId="1EAB5A25" w14:textId="77777777" w:rsidR="00490AA6" w:rsidRDefault="00490AA6" w:rsidP="008B2543">
      <w:pPr>
        <w:spacing w:after="0" w:line="240" w:lineRule="auto"/>
        <w:jc w:val="center"/>
      </w:pPr>
    </w:p>
    <w:p w14:paraId="2EADEED2" w14:textId="77777777" w:rsidR="00D339F2" w:rsidRPr="00490AA6" w:rsidRDefault="00D339F2" w:rsidP="008B2543">
      <w:pPr>
        <w:spacing w:after="0" w:line="240" w:lineRule="auto"/>
        <w:jc w:val="center"/>
      </w:pPr>
      <w:r w:rsidRPr="00490AA6">
        <w:t>Общество с ограниченной ответственностью «</w:t>
      </w:r>
      <w:proofErr w:type="spellStart"/>
      <w:r w:rsidRPr="00490AA6">
        <w:t>Амбимед</w:t>
      </w:r>
      <w:proofErr w:type="spellEnd"/>
      <w:r w:rsidRPr="00490AA6">
        <w:t>»</w:t>
      </w:r>
      <w:r w:rsidR="00490AA6" w:rsidRPr="00490AA6">
        <w:t xml:space="preserve"> (ООО «</w:t>
      </w:r>
      <w:proofErr w:type="spellStart"/>
      <w:r w:rsidR="00490AA6" w:rsidRPr="00490AA6">
        <w:t>Амбимед</w:t>
      </w:r>
      <w:proofErr w:type="spellEnd"/>
      <w:r w:rsidR="00490AA6" w:rsidRPr="00490AA6">
        <w:t>»)</w:t>
      </w:r>
    </w:p>
    <w:p w14:paraId="61AFBCAA" w14:textId="77777777" w:rsidR="00490AA6" w:rsidRPr="00490AA6" w:rsidRDefault="00490AA6" w:rsidP="008B2543">
      <w:pPr>
        <w:spacing w:after="0" w:line="240" w:lineRule="auto"/>
        <w:jc w:val="center"/>
      </w:pPr>
    </w:p>
    <w:p w14:paraId="2DE59F73" w14:textId="77777777" w:rsidR="00D339F2" w:rsidRPr="00490AA6" w:rsidRDefault="00D339F2" w:rsidP="008B2543">
      <w:pPr>
        <w:spacing w:after="0" w:line="240" w:lineRule="auto"/>
        <w:jc w:val="center"/>
      </w:pPr>
      <w:r w:rsidRPr="00490AA6">
        <w:t>ИНН 7806299910</w:t>
      </w:r>
    </w:p>
    <w:p w14:paraId="5D22C283" w14:textId="77777777" w:rsidR="00D339F2" w:rsidRPr="00490AA6" w:rsidRDefault="00D339F2" w:rsidP="008B2543">
      <w:pPr>
        <w:spacing w:after="0" w:line="240" w:lineRule="auto"/>
        <w:jc w:val="center"/>
      </w:pPr>
      <w:r w:rsidRPr="00490AA6">
        <w:t>КПП 780601001</w:t>
      </w:r>
    </w:p>
    <w:p w14:paraId="198CFD39" w14:textId="77777777" w:rsidR="00D339F2" w:rsidRPr="00490AA6" w:rsidRDefault="00D339F2" w:rsidP="008B2543">
      <w:pPr>
        <w:spacing w:after="0" w:line="240" w:lineRule="auto"/>
        <w:jc w:val="center"/>
      </w:pPr>
      <w:r w:rsidRPr="00490AA6">
        <w:t>ОГРН 1187847078660</w:t>
      </w:r>
    </w:p>
    <w:p w14:paraId="50DB412F" w14:textId="77777777" w:rsidR="00490AA6" w:rsidRPr="00490AA6" w:rsidRDefault="00490AA6" w:rsidP="008B2543">
      <w:pPr>
        <w:spacing w:after="0" w:line="240" w:lineRule="auto"/>
        <w:jc w:val="center"/>
      </w:pPr>
    </w:p>
    <w:p w14:paraId="06607AE0" w14:textId="77777777" w:rsidR="00490AA6" w:rsidRPr="00490AA6" w:rsidRDefault="00AC286E" w:rsidP="008B2543">
      <w:pPr>
        <w:spacing w:after="0" w:line="240" w:lineRule="auto"/>
        <w:jc w:val="center"/>
      </w:pPr>
      <w:r>
        <w:t>Расчётный счёт</w:t>
      </w:r>
      <w:r w:rsidR="00490AA6" w:rsidRPr="00490AA6">
        <w:t>: 40702810232440000965</w:t>
      </w:r>
    </w:p>
    <w:p w14:paraId="3E568BD6" w14:textId="77777777" w:rsidR="00490AA6" w:rsidRPr="00490AA6" w:rsidRDefault="00490AA6" w:rsidP="008B2543">
      <w:pPr>
        <w:spacing w:after="0" w:line="240" w:lineRule="auto"/>
        <w:jc w:val="center"/>
      </w:pPr>
      <w:r w:rsidRPr="00490AA6">
        <w:t>Банк: ФИЛИАЛ «САНКТ-ПЕТЕРБУРГСКИЙ» АО «АЛЬФА-БАНК»</w:t>
      </w:r>
    </w:p>
    <w:p w14:paraId="193F6DE1" w14:textId="77777777" w:rsidR="00490AA6" w:rsidRPr="00490AA6" w:rsidRDefault="00490AA6" w:rsidP="008B2543">
      <w:pPr>
        <w:spacing w:after="0" w:line="240" w:lineRule="auto"/>
        <w:jc w:val="center"/>
      </w:pPr>
      <w:r w:rsidRPr="00490AA6">
        <w:t>БИК: 044030786</w:t>
      </w:r>
    </w:p>
    <w:p w14:paraId="3167221D" w14:textId="77777777" w:rsidR="00490AA6" w:rsidRPr="00490AA6" w:rsidRDefault="00490AA6" w:rsidP="008B2543">
      <w:pPr>
        <w:spacing w:after="0" w:line="240" w:lineRule="auto"/>
        <w:jc w:val="center"/>
      </w:pPr>
      <w:r w:rsidRPr="00490AA6">
        <w:t>Кор. счёт: 30101810600000000786</w:t>
      </w:r>
    </w:p>
    <w:p w14:paraId="5C94700D" w14:textId="77777777" w:rsidR="00490AA6" w:rsidRPr="00490AA6" w:rsidRDefault="00490AA6" w:rsidP="008B2543">
      <w:pPr>
        <w:spacing w:after="0" w:line="240" w:lineRule="auto"/>
        <w:jc w:val="center"/>
      </w:pPr>
    </w:p>
    <w:p w14:paraId="459B816F" w14:textId="77777777" w:rsidR="00D339F2" w:rsidRPr="00490AA6" w:rsidRDefault="00D339F2" w:rsidP="008B2543">
      <w:pPr>
        <w:spacing w:after="0" w:line="240" w:lineRule="auto"/>
        <w:jc w:val="center"/>
      </w:pPr>
      <w:r w:rsidRPr="00490AA6">
        <w:t>Юридический адрес: 195273, г. Санкт-Петербург, Пискаревский пр. д. 63,</w:t>
      </w:r>
      <w:r w:rsidR="00AC286E">
        <w:t xml:space="preserve"> лит. А,</w:t>
      </w:r>
      <w:r w:rsidRPr="00490AA6">
        <w:t xml:space="preserve"> офис 201</w:t>
      </w:r>
    </w:p>
    <w:p w14:paraId="79C14993" w14:textId="77777777" w:rsidR="00D339F2" w:rsidRPr="00490AA6" w:rsidRDefault="00D339F2" w:rsidP="008B2543">
      <w:pPr>
        <w:spacing w:after="0" w:line="240" w:lineRule="auto"/>
        <w:jc w:val="center"/>
      </w:pPr>
      <w:r w:rsidRPr="00490AA6">
        <w:t>Фактический адрес: 195273, г. Санкт-Петербург, Пискаревский пр. д. 63,</w:t>
      </w:r>
      <w:r w:rsidR="00AC286E">
        <w:t xml:space="preserve"> лит. А,</w:t>
      </w:r>
      <w:r w:rsidRPr="00490AA6">
        <w:t xml:space="preserve"> офис 201</w:t>
      </w:r>
    </w:p>
    <w:p w14:paraId="07308CD5" w14:textId="77777777" w:rsidR="00E00305" w:rsidRDefault="00D339F2" w:rsidP="008B2543">
      <w:pPr>
        <w:spacing w:after="0" w:line="240" w:lineRule="auto"/>
        <w:jc w:val="center"/>
      </w:pPr>
      <w:r w:rsidRPr="00490AA6">
        <w:t xml:space="preserve">Телефон: </w:t>
      </w:r>
      <w:r w:rsidR="00E00305">
        <w:t>8 (812) 309-17-47</w:t>
      </w:r>
    </w:p>
    <w:p w14:paraId="6C9787BD" w14:textId="04E0BB48" w:rsidR="00D339F2" w:rsidRPr="008B2543" w:rsidRDefault="00D339F2" w:rsidP="008B2543">
      <w:pPr>
        <w:spacing w:after="0" w:line="240" w:lineRule="auto"/>
        <w:jc w:val="center"/>
        <w:rPr>
          <w:rStyle w:val="a3"/>
        </w:rPr>
      </w:pPr>
      <w:r w:rsidRPr="00993A04">
        <w:rPr>
          <w:lang w:val="en-US"/>
        </w:rPr>
        <w:t>E</w:t>
      </w:r>
      <w:r w:rsidR="00993A04" w:rsidRPr="008B2543">
        <w:t>-</w:t>
      </w:r>
      <w:r w:rsidRPr="00993A04">
        <w:rPr>
          <w:lang w:val="en-US"/>
        </w:rPr>
        <w:t>mail</w:t>
      </w:r>
      <w:r w:rsidRPr="008B2543">
        <w:t xml:space="preserve">: </w:t>
      </w:r>
      <w:hyperlink r:id="rId7" w:history="1">
        <w:r w:rsidRPr="00993A04">
          <w:rPr>
            <w:rStyle w:val="a3"/>
            <w:lang w:val="en-US"/>
          </w:rPr>
          <w:t>info</w:t>
        </w:r>
        <w:r w:rsidRPr="008B2543">
          <w:rPr>
            <w:rStyle w:val="a3"/>
          </w:rPr>
          <w:t>@</w:t>
        </w:r>
        <w:proofErr w:type="spellStart"/>
        <w:r w:rsidRPr="00993A04">
          <w:rPr>
            <w:rStyle w:val="a3"/>
            <w:lang w:val="en-US"/>
          </w:rPr>
          <w:t>ambimed</w:t>
        </w:r>
        <w:proofErr w:type="spellEnd"/>
        <w:r w:rsidRPr="008B2543">
          <w:rPr>
            <w:rStyle w:val="a3"/>
          </w:rPr>
          <w:t>.</w:t>
        </w:r>
        <w:proofErr w:type="spellStart"/>
        <w:r w:rsidRPr="00993A04">
          <w:rPr>
            <w:rStyle w:val="a3"/>
            <w:lang w:val="en-US"/>
          </w:rPr>
          <w:t>ru</w:t>
        </w:r>
        <w:proofErr w:type="spellEnd"/>
      </w:hyperlink>
    </w:p>
    <w:p w14:paraId="0B4097C8" w14:textId="36A6D99B" w:rsidR="00993A04" w:rsidRPr="008B2543" w:rsidRDefault="00993A04" w:rsidP="008B2543">
      <w:pPr>
        <w:jc w:val="center"/>
      </w:pPr>
      <w:r>
        <w:t>С</w:t>
      </w:r>
      <w:r w:rsidRPr="00993A04">
        <w:t>айт</w:t>
      </w:r>
      <w:r w:rsidRPr="008B2543">
        <w:t xml:space="preserve">: </w:t>
      </w:r>
      <w:hyperlink r:id="rId8" w:history="1">
        <w:r w:rsidRPr="00993A04">
          <w:rPr>
            <w:rStyle w:val="a3"/>
            <w:lang w:val="en-US"/>
          </w:rPr>
          <w:t>www</w:t>
        </w:r>
        <w:r w:rsidRPr="008B2543">
          <w:rPr>
            <w:rStyle w:val="a3"/>
          </w:rPr>
          <w:t>.</w:t>
        </w:r>
        <w:proofErr w:type="spellStart"/>
        <w:r w:rsidRPr="00993A04">
          <w:rPr>
            <w:rStyle w:val="a3"/>
            <w:lang w:val="en-US"/>
          </w:rPr>
          <w:t>a</w:t>
        </w:r>
        <w:r w:rsidRPr="003F1E4D">
          <w:rPr>
            <w:rStyle w:val="a3"/>
            <w:lang w:val="en-US"/>
          </w:rPr>
          <w:t>mbimed</w:t>
        </w:r>
        <w:proofErr w:type="spellEnd"/>
        <w:r w:rsidRPr="008B2543">
          <w:rPr>
            <w:rStyle w:val="a3"/>
          </w:rPr>
          <w:t>.</w:t>
        </w:r>
        <w:proofErr w:type="spellStart"/>
        <w:r w:rsidRPr="003F1E4D">
          <w:rPr>
            <w:rStyle w:val="a3"/>
            <w:lang w:val="en-US"/>
          </w:rPr>
          <w:t>ru</w:t>
        </w:r>
        <w:proofErr w:type="spellEnd"/>
      </w:hyperlink>
    </w:p>
    <w:p w14:paraId="762BD72A" w14:textId="77777777" w:rsidR="00D339F2" w:rsidRDefault="00D339F2" w:rsidP="008B2543">
      <w:pPr>
        <w:spacing w:after="0" w:line="240" w:lineRule="auto"/>
        <w:jc w:val="center"/>
      </w:pPr>
      <w:r w:rsidRPr="00490AA6">
        <w:t>Генеральный директор: Азбукин Всеволод Игоревич</w:t>
      </w:r>
      <w:r w:rsidR="00AC286E">
        <w:t>,</w:t>
      </w:r>
      <w:r w:rsidRPr="00490AA6">
        <w:t xml:space="preserve"> действу</w:t>
      </w:r>
      <w:r w:rsidR="00490AA6">
        <w:t>ющий</w:t>
      </w:r>
      <w:r w:rsidRPr="00490AA6">
        <w:t xml:space="preserve"> на основании Устава</w:t>
      </w:r>
    </w:p>
    <w:p w14:paraId="078DACEE" w14:textId="77777777" w:rsidR="00EA5BEA" w:rsidRPr="00EA5BEA" w:rsidRDefault="00EA5BEA" w:rsidP="008B2543">
      <w:pPr>
        <w:jc w:val="center"/>
      </w:pPr>
    </w:p>
    <w:p w14:paraId="034183F1" w14:textId="77777777" w:rsidR="00EA5BEA" w:rsidRPr="00EA5BEA" w:rsidRDefault="00EA5BEA" w:rsidP="008B2543">
      <w:pPr>
        <w:jc w:val="center"/>
      </w:pPr>
    </w:p>
    <w:p w14:paraId="642D43C2" w14:textId="77777777" w:rsidR="00EA5BEA" w:rsidRPr="00EA5BEA" w:rsidRDefault="00EA5BEA" w:rsidP="008B2543">
      <w:pPr>
        <w:jc w:val="center"/>
      </w:pPr>
    </w:p>
    <w:p w14:paraId="4480CBE0" w14:textId="77777777" w:rsidR="00EA5BEA" w:rsidRPr="00EA5BEA" w:rsidRDefault="00EA5BEA" w:rsidP="008B2543">
      <w:pPr>
        <w:jc w:val="center"/>
      </w:pPr>
    </w:p>
    <w:p w14:paraId="31FD9B39" w14:textId="77777777" w:rsidR="00EA5BEA" w:rsidRPr="00EA5BEA" w:rsidRDefault="00EA5BEA" w:rsidP="008B2543">
      <w:pPr>
        <w:jc w:val="center"/>
      </w:pPr>
    </w:p>
    <w:p w14:paraId="383CDA96" w14:textId="77777777" w:rsidR="00EA5BEA" w:rsidRPr="00EA5BEA" w:rsidRDefault="00EA5BEA" w:rsidP="008B2543">
      <w:pPr>
        <w:jc w:val="center"/>
      </w:pPr>
    </w:p>
    <w:p w14:paraId="6C5A6800" w14:textId="77777777" w:rsidR="00EA5BEA" w:rsidRPr="00EA5BEA" w:rsidRDefault="00EA5BEA" w:rsidP="008B2543">
      <w:pPr>
        <w:jc w:val="center"/>
      </w:pPr>
    </w:p>
    <w:p w14:paraId="4709FF35" w14:textId="77777777" w:rsidR="00EA5BEA" w:rsidRPr="00EA5BEA" w:rsidRDefault="00EA5BEA" w:rsidP="008B2543">
      <w:pPr>
        <w:jc w:val="center"/>
      </w:pPr>
    </w:p>
    <w:p w14:paraId="6EE55705" w14:textId="77777777" w:rsidR="00EA5BEA" w:rsidRPr="00EA5BEA" w:rsidRDefault="00EA5BEA" w:rsidP="008B2543">
      <w:pPr>
        <w:jc w:val="center"/>
      </w:pPr>
    </w:p>
    <w:p w14:paraId="449F4EBC" w14:textId="77777777" w:rsidR="00EA5BEA" w:rsidRPr="00EA5BEA" w:rsidRDefault="00EA5BEA" w:rsidP="008B2543">
      <w:pPr>
        <w:jc w:val="center"/>
      </w:pPr>
    </w:p>
    <w:p w14:paraId="3FE37840" w14:textId="77777777" w:rsidR="00EA5BEA" w:rsidRPr="00EA5BEA" w:rsidRDefault="00EA5BEA" w:rsidP="008B2543">
      <w:pPr>
        <w:jc w:val="center"/>
      </w:pPr>
    </w:p>
    <w:p w14:paraId="659966C5" w14:textId="77777777" w:rsidR="00EA5BEA" w:rsidRPr="00EA5BEA" w:rsidRDefault="00EA5BEA" w:rsidP="008B2543">
      <w:pPr>
        <w:jc w:val="center"/>
      </w:pPr>
    </w:p>
    <w:p w14:paraId="67595269" w14:textId="77777777" w:rsidR="00EA5BEA" w:rsidRPr="00EA5BEA" w:rsidRDefault="00EA5BEA" w:rsidP="008B2543">
      <w:pPr>
        <w:jc w:val="center"/>
      </w:pPr>
    </w:p>
    <w:p w14:paraId="7BA826D0" w14:textId="77777777" w:rsidR="00EA5BEA" w:rsidRPr="00EA5BEA" w:rsidRDefault="00EA5BEA" w:rsidP="008B2543">
      <w:pPr>
        <w:jc w:val="center"/>
      </w:pPr>
    </w:p>
    <w:sectPr w:rsidR="00EA5BEA" w:rsidRPr="00EA5BEA" w:rsidSect="008B2543">
      <w:footerReference w:type="default" r:id="rId9"/>
      <w:pgSz w:w="11906" w:h="16838"/>
      <w:pgMar w:top="142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9E14" w14:textId="77777777" w:rsidR="00EA5BEA" w:rsidRDefault="00EA5BEA" w:rsidP="00EA5BEA">
      <w:pPr>
        <w:spacing w:after="0" w:line="240" w:lineRule="auto"/>
      </w:pPr>
      <w:r>
        <w:separator/>
      </w:r>
    </w:p>
  </w:endnote>
  <w:endnote w:type="continuationSeparator" w:id="0">
    <w:p w14:paraId="45443206" w14:textId="77777777" w:rsidR="00EA5BEA" w:rsidRDefault="00EA5BEA" w:rsidP="00EA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B860" w14:textId="0719488D" w:rsidR="00EA5BEA" w:rsidRDefault="00EA5BEA" w:rsidP="00EA5BEA">
    <w:pPr>
      <w:pStyle w:val="a7"/>
      <w:jc w:val="center"/>
    </w:pPr>
    <w:r>
      <w:rPr>
        <w:noProof/>
      </w:rPr>
      <w:drawing>
        <wp:inline distT="0" distB="0" distL="0" distR="0" wp14:anchorId="62C6AA90" wp14:editId="50DDB697">
          <wp:extent cx="439815" cy="11049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13" cy="11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EF3C" w14:textId="77777777" w:rsidR="00EA5BEA" w:rsidRDefault="00EA5BEA" w:rsidP="00EA5BEA">
      <w:pPr>
        <w:spacing w:after="0" w:line="240" w:lineRule="auto"/>
      </w:pPr>
      <w:r>
        <w:separator/>
      </w:r>
    </w:p>
  </w:footnote>
  <w:footnote w:type="continuationSeparator" w:id="0">
    <w:p w14:paraId="119CB5B5" w14:textId="77777777" w:rsidR="00EA5BEA" w:rsidRDefault="00EA5BEA" w:rsidP="00EA5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2"/>
    <w:rsid w:val="00490AA6"/>
    <w:rsid w:val="008B2543"/>
    <w:rsid w:val="00993A04"/>
    <w:rsid w:val="00AC286E"/>
    <w:rsid w:val="00D339F2"/>
    <w:rsid w:val="00E00305"/>
    <w:rsid w:val="00E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D8B"/>
  <w15:chartTrackingRefBased/>
  <w15:docId w15:val="{2D27D503-847A-4174-AB0D-8ED832C2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9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9F2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A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BEA"/>
  </w:style>
  <w:style w:type="paragraph" w:styleId="a7">
    <w:name w:val="footer"/>
    <w:basedOn w:val="a"/>
    <w:link w:val="a8"/>
    <w:uiPriority w:val="99"/>
    <w:unhideWhenUsed/>
    <w:rsid w:val="00EA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me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mbime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8</cp:revision>
  <dcterms:created xsi:type="dcterms:W3CDTF">2018-03-26T09:58:00Z</dcterms:created>
  <dcterms:modified xsi:type="dcterms:W3CDTF">2022-05-24T13:34:00Z</dcterms:modified>
</cp:coreProperties>
</file>